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23三次挂网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A939C1"/>
    <w:rsid w:val="0B275CF6"/>
    <w:rsid w:val="0F995C2B"/>
    <w:rsid w:val="1EB55E98"/>
    <w:rsid w:val="211154EA"/>
    <w:rsid w:val="2248143D"/>
    <w:rsid w:val="234678BE"/>
    <w:rsid w:val="280836F2"/>
    <w:rsid w:val="2AC567F4"/>
    <w:rsid w:val="2B3D68BD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7961D47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2020-10-14T01:20:13Z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